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8735" w14:textId="77777777" w:rsidR="003B3113" w:rsidRDefault="00C33A7D">
      <w:pPr>
        <w:pStyle w:val="BodyText"/>
        <w:spacing w:before="186"/>
        <w:ind w:left="291"/>
      </w:pPr>
      <w:r>
        <w:rPr>
          <w:color w:val="231F20"/>
        </w:rPr>
        <w:t>Dear families,</w:t>
      </w:r>
    </w:p>
    <w:p w14:paraId="4D93BDD1" w14:textId="77777777" w:rsidR="003B3113" w:rsidRDefault="00C33A7D">
      <w:pPr>
        <w:pStyle w:val="BodyText"/>
        <w:spacing w:before="216" w:line="290" w:lineRule="auto"/>
        <w:ind w:left="291"/>
      </w:pPr>
      <w:r>
        <w:rPr>
          <w:color w:val="231F20"/>
        </w:rPr>
        <w:t>Have you noticed your child showing an interest in balls? You might have seen them pushing a ball to see how far it rolls across the room or dropping a ball to see how high it bounces off the ground. We have noticed the children exploring different types o</w:t>
      </w:r>
      <w:r>
        <w:rPr>
          <w:color w:val="231F20"/>
        </w:rPr>
        <w:t>f balls in the classroom and have watched them carry, roll, bounce, and kick balls to explore how they move. The children’s interest in and curiosity about balls inspired us to introduce a study of balls.</w:t>
      </w:r>
    </w:p>
    <w:p w14:paraId="37E5D24B" w14:textId="77777777" w:rsidR="003B3113" w:rsidRDefault="00C33A7D">
      <w:pPr>
        <w:pStyle w:val="BodyText"/>
        <w:spacing w:before="163" w:line="290" w:lineRule="auto"/>
        <w:ind w:left="291" w:right="131"/>
      </w:pPr>
      <w:r>
        <w:rPr>
          <w:color w:val="231F20"/>
          <w:spacing w:val="-9"/>
        </w:rPr>
        <w:t xml:space="preserve">We </w:t>
      </w:r>
      <w:r>
        <w:rPr>
          <w:color w:val="231F20"/>
        </w:rPr>
        <w:t>need your help gathering a collection of balls a</w:t>
      </w:r>
      <w:r>
        <w:rPr>
          <w:color w:val="231F20"/>
        </w:rPr>
        <w:t xml:space="preserve">nd other materials to support the </w:t>
      </w:r>
      <w:r>
        <w:rPr>
          <w:color w:val="231F20"/>
          <w:spacing w:val="-4"/>
        </w:rPr>
        <w:t xml:space="preserve">children’s </w:t>
      </w:r>
      <w:r>
        <w:rPr>
          <w:color w:val="231F20"/>
        </w:rPr>
        <w:t xml:space="preserve">investigations. Here is a list of suggested items, but you may also send in items that are not on the list. Please label with your name any items </w:t>
      </w:r>
      <w:r>
        <w:rPr>
          <w:color w:val="231F20"/>
          <w:spacing w:val="-6"/>
        </w:rPr>
        <w:t xml:space="preserve">you </w:t>
      </w:r>
      <w:r>
        <w:rPr>
          <w:color w:val="231F20"/>
        </w:rPr>
        <w:t xml:space="preserve">would like returned to you. </w:t>
      </w:r>
      <w:r>
        <w:rPr>
          <w:color w:val="231F20"/>
          <w:spacing w:val="-9"/>
        </w:rPr>
        <w:t xml:space="preserve">We </w:t>
      </w:r>
      <w:r>
        <w:rPr>
          <w:color w:val="231F20"/>
        </w:rPr>
        <w:t>will take good care of them so</w:t>
      </w:r>
      <w:r>
        <w:rPr>
          <w:color w:val="231F20"/>
        </w:rPr>
        <w:t xml:space="preserve"> we can return them to you at the end of the</w:t>
      </w:r>
      <w:r>
        <w:rPr>
          <w:color w:val="231F20"/>
          <w:spacing w:val="-2"/>
        </w:rPr>
        <w:t xml:space="preserve"> </w:t>
      </w:r>
      <w:r>
        <w:rPr>
          <w:color w:val="231F20"/>
          <w:spacing w:val="-4"/>
        </w:rPr>
        <w:t>study.</w:t>
      </w:r>
    </w:p>
    <w:p w14:paraId="06C15926" w14:textId="77777777" w:rsidR="003B3113" w:rsidRDefault="004D6A00">
      <w:pPr>
        <w:pStyle w:val="BodyText"/>
        <w:rPr>
          <w:sz w:val="13"/>
        </w:rPr>
      </w:pPr>
      <w:r>
        <w:rPr>
          <w:noProof/>
        </w:rPr>
        <mc:AlternateContent>
          <mc:Choice Requires="wpg">
            <w:drawing>
              <wp:anchor distT="0" distB="0" distL="0" distR="0" simplePos="0" relativeHeight="251662336" behindDoc="1" locked="0" layoutInCell="1" allowOverlap="1" wp14:anchorId="2758EADA" wp14:editId="19366924">
                <wp:simplePos x="0" y="0"/>
                <wp:positionH relativeFrom="page">
                  <wp:posOffset>693420</wp:posOffset>
                </wp:positionH>
                <wp:positionV relativeFrom="paragraph">
                  <wp:posOffset>124460</wp:posOffset>
                </wp:positionV>
                <wp:extent cx="6515100" cy="1087120"/>
                <wp:effectExtent l="0" t="0" r="1270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087120"/>
                          <a:chOff x="1092" y="196"/>
                          <a:chExt cx="10260" cy="1712"/>
                        </a:xfrm>
                      </wpg:grpSpPr>
                      <wps:wsp>
                        <wps:cNvPr id="12" name="Rectangle 28"/>
                        <wps:cNvSpPr>
                          <a:spLocks/>
                        </wps:cNvSpPr>
                        <wps:spPr bwMode="auto">
                          <a:xfrm>
                            <a:off x="1091" y="200"/>
                            <a:ext cx="2565" cy="17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
                        <wps:cNvSpPr>
                          <a:spLocks/>
                        </wps:cNvSpPr>
                        <wps:spPr bwMode="auto">
                          <a:xfrm>
                            <a:off x="3656" y="200"/>
                            <a:ext cx="2565" cy="17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wps:cNvSpPr>
                        <wps:spPr bwMode="auto">
                          <a:xfrm>
                            <a:off x="6221" y="200"/>
                            <a:ext cx="2565" cy="17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5"/>
                        <wps:cNvSpPr>
                          <a:spLocks/>
                        </wps:cNvSpPr>
                        <wps:spPr bwMode="auto">
                          <a:xfrm>
                            <a:off x="8786" y="200"/>
                            <a:ext cx="2565" cy="17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4"/>
                        <wps:cNvCnPr>
                          <a:cxnSpLocks/>
                        </wps:cNvCnPr>
                        <wps:spPr bwMode="auto">
                          <a:xfrm>
                            <a:off x="1092" y="20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7" name="Line 23"/>
                        <wps:cNvCnPr>
                          <a:cxnSpLocks/>
                        </wps:cNvCnPr>
                        <wps:spPr bwMode="auto">
                          <a:xfrm>
                            <a:off x="3657" y="20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8" name="Line 22"/>
                        <wps:cNvCnPr>
                          <a:cxnSpLocks/>
                        </wps:cNvCnPr>
                        <wps:spPr bwMode="auto">
                          <a:xfrm>
                            <a:off x="6222" y="20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wps:cNvCnPr>
                        <wps:spPr bwMode="auto">
                          <a:xfrm>
                            <a:off x="8787" y="20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wps:cNvCnPr>
                        <wps:spPr bwMode="auto">
                          <a:xfrm>
                            <a:off x="1092" y="190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3657" y="190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wps:cNvCnPr>
                        <wps:spPr bwMode="auto">
                          <a:xfrm>
                            <a:off x="6222" y="190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wps:cNvCnPr>
                        <wps:spPr bwMode="auto">
                          <a:xfrm>
                            <a:off x="8787" y="190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4" name="Text Box 16"/>
                        <wps:cNvSpPr txBox="1">
                          <a:spLocks/>
                        </wps:cNvSpPr>
                        <wps:spPr bwMode="auto">
                          <a:xfrm>
                            <a:off x="8966" y="349"/>
                            <a:ext cx="140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8FAEF" w14:textId="77777777" w:rsidR="003B3113" w:rsidRDefault="00C33A7D">
                              <w:pPr>
                                <w:spacing w:before="4"/>
                                <w:rPr>
                                  <w:rFonts w:ascii="Arial"/>
                                  <w:sz w:val="18"/>
                                </w:rPr>
                              </w:pPr>
                              <w:r>
                                <w:rPr>
                                  <w:rFonts w:ascii="Arial"/>
                                  <w:color w:val="231F20"/>
                                  <w:w w:val="105"/>
                                  <w:sz w:val="18"/>
                                </w:rPr>
                                <w:t>lacrosse balls</w:t>
                              </w:r>
                            </w:p>
                            <w:p w14:paraId="76EF558C" w14:textId="77777777" w:rsidR="003B3113" w:rsidRDefault="00C33A7D">
                              <w:pPr>
                                <w:spacing w:before="93"/>
                                <w:rPr>
                                  <w:rFonts w:ascii="Arial"/>
                                  <w:sz w:val="18"/>
                                </w:rPr>
                              </w:pPr>
                              <w:r>
                                <w:rPr>
                                  <w:rFonts w:ascii="Arial"/>
                                  <w:color w:val="231F20"/>
                                  <w:w w:val="105"/>
                                  <w:sz w:val="18"/>
                                </w:rPr>
                                <w:t>table tennis</w:t>
                              </w:r>
                              <w:r>
                                <w:rPr>
                                  <w:rFonts w:ascii="Arial"/>
                                  <w:color w:val="231F20"/>
                                  <w:spacing w:val="-30"/>
                                  <w:w w:val="105"/>
                                  <w:sz w:val="18"/>
                                </w:rPr>
                                <w:t xml:space="preserve"> </w:t>
                              </w:r>
                              <w:r>
                                <w:rPr>
                                  <w:rFonts w:ascii="Arial"/>
                                  <w:color w:val="231F20"/>
                                  <w:w w:val="105"/>
                                  <w:sz w:val="18"/>
                                </w:rPr>
                                <w:t>balls</w:t>
                              </w:r>
                            </w:p>
                          </w:txbxContent>
                        </wps:txbx>
                        <wps:bodyPr rot="0" vert="horz" wrap="square" lIns="0" tIns="0" rIns="0" bIns="0" anchor="t" anchorCtr="0" upright="1">
                          <a:noAutofit/>
                        </wps:bodyPr>
                      </wps:wsp>
                      <wps:wsp>
                        <wps:cNvPr id="25" name="Text Box 15"/>
                        <wps:cNvSpPr txBox="1">
                          <a:spLocks/>
                        </wps:cNvSpPr>
                        <wps:spPr bwMode="auto">
                          <a:xfrm>
                            <a:off x="6401" y="349"/>
                            <a:ext cx="1003"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056E" w14:textId="77777777" w:rsidR="003B3113" w:rsidRDefault="00C33A7D">
                              <w:pPr>
                                <w:spacing w:before="4" w:line="348" w:lineRule="auto"/>
                                <w:ind w:right="26"/>
                                <w:rPr>
                                  <w:rFonts w:ascii="Arial"/>
                                  <w:sz w:val="18"/>
                                </w:rPr>
                              </w:pPr>
                              <w:r>
                                <w:rPr>
                                  <w:rFonts w:ascii="Arial"/>
                                  <w:color w:val="231F20"/>
                                  <w:w w:val="105"/>
                                  <w:sz w:val="18"/>
                                </w:rPr>
                                <w:t>cotton balls foam balls stress balls rugby balls</w:t>
                              </w:r>
                            </w:p>
                            <w:p w14:paraId="40C1F114" w14:textId="77777777" w:rsidR="003B3113" w:rsidRDefault="00C33A7D">
                              <w:pPr>
                                <w:spacing w:line="207" w:lineRule="exact"/>
                                <w:rPr>
                                  <w:rFonts w:ascii="Arial"/>
                                  <w:sz w:val="18"/>
                                </w:rPr>
                              </w:pPr>
                              <w:r>
                                <w:rPr>
                                  <w:rFonts w:ascii="Arial"/>
                                  <w:color w:val="231F20"/>
                                  <w:w w:val="105"/>
                                  <w:sz w:val="18"/>
                                </w:rPr>
                                <w:t>cricket balls</w:t>
                              </w:r>
                            </w:p>
                          </w:txbxContent>
                        </wps:txbx>
                        <wps:bodyPr rot="0" vert="horz" wrap="square" lIns="0" tIns="0" rIns="0" bIns="0" anchor="t" anchorCtr="0" upright="1">
                          <a:noAutofit/>
                        </wps:bodyPr>
                      </wps:wsp>
                      <wps:wsp>
                        <wps:cNvPr id="26" name="Text Box 14"/>
                        <wps:cNvSpPr txBox="1">
                          <a:spLocks/>
                        </wps:cNvSpPr>
                        <wps:spPr bwMode="auto">
                          <a:xfrm>
                            <a:off x="3836" y="349"/>
                            <a:ext cx="100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6D79D" w14:textId="77777777" w:rsidR="003B3113" w:rsidRDefault="00C33A7D">
                              <w:pPr>
                                <w:spacing w:before="4" w:line="348" w:lineRule="auto"/>
                                <w:rPr>
                                  <w:rFonts w:ascii="Arial"/>
                                  <w:sz w:val="18"/>
                                </w:rPr>
                              </w:pPr>
                              <w:r>
                                <w:rPr>
                                  <w:rFonts w:ascii="Arial"/>
                                  <w:color w:val="231F20"/>
                                  <w:w w:val="105"/>
                                  <w:sz w:val="18"/>
                                </w:rPr>
                                <w:t xml:space="preserve">golf balls beach balls rubber </w:t>
                              </w:r>
                              <w:r>
                                <w:rPr>
                                  <w:rFonts w:ascii="Arial"/>
                                  <w:color w:val="231F20"/>
                                  <w:spacing w:val="-5"/>
                                  <w:w w:val="105"/>
                                  <w:sz w:val="18"/>
                                </w:rPr>
                                <w:t xml:space="preserve">balls </w:t>
                              </w:r>
                              <w:r>
                                <w:rPr>
                                  <w:rFonts w:ascii="Arial"/>
                                  <w:color w:val="231F20"/>
                                  <w:w w:val="105"/>
                                  <w:sz w:val="18"/>
                                </w:rPr>
                                <w:t>plush</w:t>
                              </w:r>
                              <w:r>
                                <w:rPr>
                                  <w:rFonts w:ascii="Arial"/>
                                  <w:color w:val="231F20"/>
                                  <w:spacing w:val="-16"/>
                                  <w:w w:val="105"/>
                                  <w:sz w:val="18"/>
                                </w:rPr>
                                <w:t xml:space="preserve"> </w:t>
                              </w:r>
                              <w:r>
                                <w:rPr>
                                  <w:rFonts w:ascii="Arial"/>
                                  <w:color w:val="231F20"/>
                                  <w:w w:val="105"/>
                                  <w:sz w:val="18"/>
                                </w:rPr>
                                <w:t>balls</w:t>
                              </w:r>
                            </w:p>
                            <w:p w14:paraId="24AA6B64" w14:textId="77777777" w:rsidR="003B3113" w:rsidRDefault="00C33A7D">
                              <w:pPr>
                                <w:spacing w:line="207" w:lineRule="exact"/>
                                <w:rPr>
                                  <w:rFonts w:ascii="Arial"/>
                                  <w:sz w:val="18"/>
                                </w:rPr>
                              </w:pPr>
                              <w:r>
                                <w:rPr>
                                  <w:rFonts w:ascii="Arial"/>
                                  <w:color w:val="231F20"/>
                                  <w:w w:val="105"/>
                                  <w:sz w:val="18"/>
                                </w:rPr>
                                <w:t>pom-poms</w:t>
                              </w:r>
                            </w:p>
                          </w:txbxContent>
                        </wps:txbx>
                        <wps:bodyPr rot="0" vert="horz" wrap="square" lIns="0" tIns="0" rIns="0" bIns="0" anchor="t" anchorCtr="0" upright="1">
                          <a:noAutofit/>
                        </wps:bodyPr>
                      </wps:wsp>
                      <wps:wsp>
                        <wps:cNvPr id="27" name="Text Box 13"/>
                        <wps:cNvSpPr txBox="1">
                          <a:spLocks/>
                        </wps:cNvSpPr>
                        <wps:spPr bwMode="auto">
                          <a:xfrm>
                            <a:off x="1271" y="349"/>
                            <a:ext cx="993"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12FCF" w14:textId="77777777" w:rsidR="003B3113" w:rsidRDefault="00C33A7D">
                              <w:pPr>
                                <w:spacing w:before="4" w:line="348" w:lineRule="auto"/>
                                <w:rPr>
                                  <w:rFonts w:ascii="Arial"/>
                                  <w:sz w:val="18"/>
                                </w:rPr>
                              </w:pPr>
                              <w:r>
                                <w:rPr>
                                  <w:rFonts w:ascii="Arial"/>
                                  <w:color w:val="231F20"/>
                                  <w:w w:val="105"/>
                                  <w:sz w:val="18"/>
                                </w:rPr>
                                <w:t>basketballs baseballs ten</w:t>
                              </w:r>
                              <w:r>
                                <w:rPr>
                                  <w:rFonts w:ascii="Arial"/>
                                  <w:color w:val="231F20"/>
                                  <w:w w:val="105"/>
                                  <w:sz w:val="18"/>
                                </w:rPr>
                                <w:t xml:space="preserve">nis balls soccer </w:t>
                              </w:r>
                              <w:r>
                                <w:rPr>
                                  <w:rFonts w:ascii="Arial"/>
                                  <w:color w:val="231F20"/>
                                  <w:spacing w:val="-5"/>
                                  <w:w w:val="105"/>
                                  <w:sz w:val="18"/>
                                </w:rPr>
                                <w:t>balls</w:t>
                              </w:r>
                            </w:p>
                            <w:p w14:paraId="0253BA5F" w14:textId="77777777" w:rsidR="003B3113" w:rsidRDefault="00C33A7D">
                              <w:pPr>
                                <w:spacing w:line="207" w:lineRule="exact"/>
                                <w:rPr>
                                  <w:rFonts w:ascii="Arial"/>
                                  <w:sz w:val="18"/>
                                </w:rPr>
                              </w:pPr>
                              <w:proofErr w:type="spellStart"/>
                              <w:r>
                                <w:rPr>
                                  <w:rFonts w:ascii="Arial"/>
                                  <w:color w:val="231F20"/>
                                  <w:w w:val="105"/>
                                  <w:sz w:val="18"/>
                                </w:rPr>
                                <w:t>wiffle</w:t>
                              </w:r>
                              <w:proofErr w:type="spellEnd"/>
                              <w:r>
                                <w:rPr>
                                  <w:rFonts w:ascii="Arial"/>
                                  <w:color w:val="231F20"/>
                                  <w:w w:val="105"/>
                                  <w:sz w:val="18"/>
                                </w:rPr>
                                <w:t xml:space="preserve"> balls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8EADA" id="Group 12" o:spid="_x0000_s1026" style="position:absolute;margin-left:54.6pt;margin-top:9.8pt;width:513pt;height:85.6pt;z-index:-251654144;mso-wrap-distance-left:0;mso-wrap-distance-right:0;mso-position-horizontal-relative:page" coordorigin="1092,196" coordsize="10260,1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9l+aAQAACIjAAAOAAAAZHJzL2Uyb0RvYy54bWzsWtuSozYQfU9V/kHFewaEARtqPFu7c6tU&#13;&#10;TZKt7OYDZO4VkIiEB2a/Pi0JMLZ39upLJssLJZCQWn2OWq0Dl6/askCPMRc5o0sDX1gGimnIopym&#13;&#10;S+Ov93e/LAwkakIjUjAaL42nWBivrn7+6bKpgthmGSuimCPohIqgqZZGVtdVYJoizOKSiAtWxRQq&#13;&#10;E8ZLUsMtT82IkwZ6LwvTtizPbBiPKs7CWAh4eqMrjSvVf5LEYf1Hkoi4RsXSANtqdeXqupJX8+qS&#13;&#10;BCknVZaHnRnkG6woSU5h0KGrG1ITtOb5XldlHnImWFJfhKw0WZLkYazmALPB1s5s7jlbV2ouadCk&#13;&#10;1eAmcO2On7652/D3x7cc5RFghw1ESQkYqWERtqVzmioNoM09r95Vb7meIRQfWPi3gGpzt17ep7ox&#13;&#10;WjW/sQj6I+uaKee0CS9lFzBt1CoMngYM4rZGITz0XOxiC6AKoQ5bizm2O5TCDKCU72HLtw0kq31P&#13;&#10;Axhmt93r2LK9/mV4VVabJNADK2M74+TMgHFi41TxfU59l5EqVlgJ6bDeqWCoduqfQEVC0yJG9kI7&#13;&#10;VrXrvSrGLh3VSCsFeP6zzgSnAIDgFFgV2im9R23Xczt3zq1tj5Cg4qK+j1mJZGFpcLBSQUUeH0St&#13;&#10;ndc3kcgJVuTRXV4U6oanq+uCo0cCi+tmfvv6Dnf+3mpWUNmYMvma7lE+ATD0zDQSKxY9wSw50ysU&#13;&#10;IgoUMsY/GKiB1bk0xD9rwmMDFb9SQMrHjiOXs7px3DlwBPFxzWpcQ2gIXS2N2kC6eF3rELCueJ5m&#13;&#10;MBJWk6bsNVA1ydXEpX3aqs5YIMupWDP7CGvmx2DNzHO9iTUDn142a5yPsEYFSElliEkHizWebU+x&#13;&#10;ZhOFXjZrYG/Y26HcY8SaxXwxxZr/C2sASc2ah5xCSuOMCHNNdaIYtnQrUVQxSFf2e/+XZDU61YPs&#13;&#10;WA5Bgv2sRqU7Q5K3l9IUYOCnUpohMSFBQVEDGejMtdQLW1mMGCc7zt2b2fWtNAjG3Womk6UbIjKd&#13;&#10;FKkqbTek8jRSM8hiEt125ZrkhS5DR8+mRXIc6bITZiDzbXxnR8IX8g8YSWWtE76nxBeO5eP12531&#13;&#10;RkuUBIdYv5ApTOuXn2H9+tv4qsXVpYGHjM+wp0/r9wz4yvPueP2qPfAI+I6kFi0dTBvwaYQjecAa&#13;&#10;AYz9Y2/A2J8APmWGJffFMcBjUfCQEXrYgSeAT5tC24OIp45IeKzfHRLgYQueAD4xwIPe9l4eSt+w&#13;&#10;FuFduQ3VLTzv9eXvFvkXvqcllJmjNoTNboyd/puJq414/kD8OY1/60D8BdJ93a5ayHCl879SxR8U&#13;&#10;/EG9h4JW06Dw0lR7e1DSNnzYFdIOzAfPAVlEHp/3+WBZEH/UNzTnHITQnxT7pOXH5sWglW14MdbL&#13;&#10;pCx/YF7MFrPn4oQlGXNmXgxqw4/Ni0Fj2/BirLMdgRfYnj8TL3z//OFimPx/lRbqBwL4EUPJvt1P&#13;&#10;I/JPj/G9kmo3v7Zc/QsAAP//AwBQSwMEFAAGAAgAAAAhAEX7ranjAAAAEAEAAA8AAABkcnMvZG93&#13;&#10;bnJldi54bWxMT01vwjAMvU/af4g8abeRFgSC0hQh9nFCkwaTpt1MY9qKJqma0JZ/P/c0Lpbf8/Pz&#13;&#10;c7oZTC06an3lrIJ4EoEgmztd2ULB9/H9ZQnCB7Qaa2dJwY08bLLHhxQT7Xr7Rd0hFIJNrE9QQRlC&#13;&#10;k0jp85IM+olryPLs7FqDgWFbSN1iz+amltMoWkiDleULJTa0Kym/HK5GwUeP/XYWv3X7y3l3+z3O&#13;&#10;P3/2MSn1/DS8rrls1yACDeF/A8YfOD9kHOzkrlZ7UTOOVlOWcrNagBgF8WzOzGlkoiXILJX3j2R/&#13;&#10;AAAA//8DAFBLAQItABQABgAIAAAAIQC2gziS/gAAAOEBAAATAAAAAAAAAAAAAAAAAAAAAABbQ29u&#13;&#10;dGVudF9UeXBlc10ueG1sUEsBAi0AFAAGAAgAAAAhADj9If/WAAAAlAEAAAsAAAAAAAAAAAAAAAAA&#13;&#10;LwEAAF9yZWxzLy5yZWxzUEsBAi0AFAAGAAgAAAAhANPr2X5oBAAAIiMAAA4AAAAAAAAAAAAAAAAA&#13;&#10;LgIAAGRycy9lMm9Eb2MueG1sUEsBAi0AFAAGAAgAAAAhAEX7ranjAAAAEAEAAA8AAAAAAAAAAAAA&#13;&#10;AAAAwgYAAGRycy9kb3ducmV2LnhtbFBLBQYAAAAABAAEAPMAAADSBwAAAAA=&#13;&#10;">
                <v:rect id="Rectangle 28" o:spid="_x0000_s1027" style="position:absolute;left:1091;top:200;width:2565;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STxgAAAOAAAAAPAAAAZHJzL2Rvd25yZXYueG1sRI9Na8Mw&#13;&#10;DIbvg/4Ho0Jvq9McSknrlrDRLjv2C3oUsRaHxXKIvTrbr58Hg16ExMv7iGezG20n7jT41rGCxTwD&#13;&#10;QVw73XKj4HLeP69A+ICssXNMCr7Jw247edpgoV3kI91PoREJwr5ABSaEvpDS14Ys+rnriVP24QaL&#13;&#10;IZ1DI/WAMcFtJ/MsW0qLLacPBnt6MVR/nr6sgve31sfbmF/j4SdWh1La0lS5UrPp+LpOo1yDCDSG&#13;&#10;R+MfUenkkMOfUFpAbn8BAAD//wMAUEsBAi0AFAAGAAgAAAAhANvh9svuAAAAhQEAABMAAAAAAAAA&#13;&#10;AAAAAAAAAAAAAFtDb250ZW50X1R5cGVzXS54bWxQSwECLQAUAAYACAAAACEAWvQsW78AAAAVAQAA&#13;&#10;CwAAAAAAAAAAAAAAAAAfAQAAX3JlbHMvLnJlbHNQSwECLQAUAAYACAAAACEAhA/0k8YAAADgAAAA&#13;&#10;DwAAAAAAAAAAAAAAAAAHAgAAZHJzL2Rvd25yZXYueG1sUEsFBgAAAAADAAMAtwAAAPoCAAAAAA==&#13;&#10;" fillcolor="#d7eaf1" stroked="f">
                  <v:path arrowok="t"/>
                </v:rect>
                <v:rect id="Rectangle 27" o:spid="_x0000_s1028" style="position:absolute;left:3656;top:200;width:2565;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1EIxgAAAOAAAAAPAAAAZHJzL2Rvd25yZXYueG1sRI/BasJA&#13;&#10;EIbvBd9hGcFb3Rih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60NRCMYAAADgAAAA&#13;&#10;DwAAAAAAAAAAAAAAAAAHAgAAZHJzL2Rvd25yZXYueG1sUEsFBgAAAAADAAMAtwAAAPoCAAAAAA==&#13;&#10;" fillcolor="#d7eaf1" stroked="f">
                  <v:path arrowok="t"/>
                </v:rect>
                <v:rect id="Rectangle 26" o:spid="_x0000_s1029" style="position:absolute;left:6221;top:200;width:2565;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sl8xgAAAOAAAAAPAAAAZHJzL2Rvd25yZXYueG1sRI/BasJA&#13;&#10;EIbvBd9hGcFb3Rik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ZKrJfMYAAADgAAAA&#13;&#10;DwAAAAAAAAAAAAAAAAAHAgAAZHJzL2Rvd25yZXYueG1sUEsFBgAAAAADAAMAtwAAAPoCAAAAAA==&#13;&#10;" fillcolor="#d7eaf1" stroked="f">
                  <v:path arrowok="t"/>
                </v:rect>
                <v:rect id="Rectangle 25" o:spid="_x0000_s1030" style="position:absolute;left:8786;top:200;width:2565;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mznxgAAAOAAAAAPAAAAZHJzL2Rvd25yZXYueG1sRI/BasJA&#13;&#10;EIbvBd9hGcFb3Riw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C+Zs58YAAADgAAAA&#13;&#10;DwAAAAAAAAAAAAAAAAAHAgAAZHJzL2Rvd25yZXYueG1sUEsFBgAAAAADAAMAtwAAAPoCAAAAAA==&#13;&#10;" fillcolor="#d7eaf1" stroked="f">
                  <v:path arrowok="t"/>
                </v:rect>
                <v:line id="Line 24" o:spid="_x0000_s1031" style="position:absolute;visibility:visible;mso-wrap-style:square" from="1092,201" to="3657,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v:line id="Line 23" o:spid="_x0000_s1032" style="position:absolute;visibility:visible;mso-wrap-style:square" from="3657,201" to="6222,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vdXxgAAAOAAAAAPAAAAZHJzL2Rvd25yZXYueG1sRI/BasJA&#13;&#10;EIbvBd9hGcFb3SiSSnQVUcTSQ6EqqLchOybB3dmQXWN8+26h4GWY4ef/hm++7KwRLTW+cqxgNExA&#13;&#10;EOdOV1woOB6271MQPiBrNI5JwZM8LBe9tzlm2j34h9p9KESEsM9QQRlCnUnp85Is+qGriWN2dY3F&#13;&#10;EM+mkLrBR4RbI8dJkkqLFccPJda0Lim/7e9WwffOpu6r9acTFqm5mNHkye1ZqUG/28ziWM1ABOrC&#13;&#10;q/GP+NTR4QP+hOICcvELAAD//wMAUEsBAi0AFAAGAAgAAAAhANvh9svuAAAAhQEAABMAAAAAAAAA&#13;&#10;AAAAAAAAAAAAAFtDb250ZW50X1R5cGVzXS54bWxQSwECLQAUAAYACAAAACEAWvQsW78AAAAVAQAA&#13;&#10;CwAAAAAAAAAAAAAAAAAfAQAAX3JlbHMvLnJlbHNQSwECLQAUAAYACAAAACEAfAL3V8YAAADgAAAA&#13;&#10;DwAAAAAAAAAAAAAAAAAHAgAAZHJzL2Rvd25yZXYueG1sUEsFBgAAAAADAAMAtwAAAPoCAAAAAA==&#13;&#10;" strokecolor="#4fb3ce" strokeweight=".5pt">
                  <o:lock v:ext="edit" shapetype="f"/>
                </v:line>
                <v:line id="Line 22" o:spid="_x0000_s1033" style="position:absolute;visibility:visible;mso-wrap-style:square" from="6222,201" to="8787,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WMlxwAAAOAAAAAPAAAAZHJzL2Rvd25yZXYueG1sRI9Ba8JA&#13;&#10;EIXvBf/DMkJvdWORINFVilIqPQhVQXsbstMkdHc2ZLcx/nvnUPDymMdjvpm3XA/eqZ662AQ2MJ1k&#13;&#10;oIjLYBuuDJyO7y9zUDEhW3SBycCNIqxXo6clFjZc+Yv6Q6qUQDgWaKBOqS20jmVNHuMktMSS/YTO&#13;&#10;YxLbVdp2eBW4d/o1y3LtsWG5UGNLm5rK38OfN7D/8Hn47OP5jFXuvt10duP+YszzeNguRN4WoBIN&#13;&#10;6bHxj9hZ6SAfSyEZQK/uAAAA//8DAFBLAQItABQABgAIAAAAIQDb4fbL7gAAAIUBAAATAAAAAAAA&#13;&#10;AAAAAAAAAAAAAABbQ29udGVudF9UeXBlc10ueG1sUEsBAi0AFAAGAAgAAAAhAFr0LFu/AAAAFQEA&#13;&#10;AAsAAAAAAAAAAAAAAAAAHwEAAF9yZWxzLy5yZWxzUEsBAi0AFAAGAAgAAAAhAA2dYyXHAAAA4AAA&#13;&#10;AA8AAAAAAAAAAAAAAAAABwIAAGRycy9kb3ducmV2LnhtbFBLBQYAAAAAAwADALcAAAD7AgAAAAA=&#13;&#10;" strokecolor="#4fb3ce" strokeweight=".5pt">
                  <o:lock v:ext="edit" shapetype="f"/>
                </v:line>
                <v:line id="Line 21" o:spid="_x0000_s1034" style="position:absolute;visibility:visible;mso-wrap-style:square" from="8787,201" to="11352,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ca+xgAAAOAAAAAPAAAAZHJzL2Rvd25yZXYueG1sRI/BasJA&#13;&#10;EIbvBd9hGcFb3SgSanQVUcTSQ6EqqLchOybB3dmQXWN8+26h4GWY4ef/hm++7KwRLTW+cqxgNExA&#13;&#10;EOdOV1woOB627x8gfEDWaByTgid5WC56b3PMtHvwD7X7UIgIYZ+hgjKEOpPS5yVZ9ENXE8fs6hqL&#13;&#10;IZ5NIXWDjwi3Ro6TJJUWK44fSqxpXVJ+29+tgu+dTd1X608nLFJzMaPJk9uzUoN+t5nFsZqBCNSF&#13;&#10;V+Mf8amjwxT+hOICcvELAAD//wMAUEsBAi0AFAAGAAgAAAAhANvh9svuAAAAhQEAABMAAAAAAAAA&#13;&#10;AAAAAAAAAAAAAFtDb250ZW50X1R5cGVzXS54bWxQSwECLQAUAAYACAAAACEAWvQsW78AAAAVAQAA&#13;&#10;CwAAAAAAAAAAAAAAAAAfAQAAX3JlbHMvLnJlbHNQSwECLQAUAAYACAAAACEAYtHGvsYAAADgAAAA&#13;&#10;DwAAAAAAAAAAAAAAAAAHAgAAZHJzL2Rvd25yZXYueG1sUEsFBgAAAAADAAMAtwAAAPoCAAAAAA==&#13;&#10;" strokecolor="#4fb3ce" strokeweight=".5pt">
                  <o:lock v:ext="edit" shapetype="f"/>
                </v:line>
                <v:line id="Line 20" o:spid="_x0000_s1035" style="position:absolute;visibility:visible;mso-wrap-style:square" from="1092,1902" to="3657,19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6WexwAAAOAAAAAPAAAAZHJzL2Rvd25yZXYueG1sRI9Ba8JA&#13;&#10;EIXvBf/DMkJvdaNIkOgqokilB6G2YHsbstMkdHc2ZLcx/nvnUPAy8Bje9/hWm8E71VMXm8AGppMM&#13;&#10;FHEZbMOVgc+Pw8sCVEzIFl1gMnCjCJv16GmFhQ1Xfqf+nColEI4FGqhTagutY1mTxzgJLbH8fkLn&#13;&#10;MUnsKm07vArcOz3Lslx7bFgWamxpV1P5e/7zBk6vPg9vfbxcsMrdt5vOb9x/GfM8HvZLOdslqERD&#13;&#10;ejT+EUdrYCYKIiQyoNd3AAAA//8DAFBLAQItABQABgAIAAAAIQDb4fbL7gAAAIUBAAATAAAAAAAA&#13;&#10;AAAAAAAAAAAAAABbQ29udGVudF9UeXBlc10ueG1sUEsBAi0AFAAGAAgAAAAhAFr0LFu/AAAAFQEA&#13;&#10;AAsAAAAAAAAAAAAAAAAAHwEAAF9yZWxzLy5yZWxzUEsBAi0AFAAGAAgAAAAhAD2HpZ7HAAAA4AAA&#13;&#10;AA8AAAAAAAAAAAAAAAAABwIAAGRycy9kb3ducmV2LnhtbFBLBQYAAAAAAwADALcAAAD7AgAAAAA=&#13;&#10;" strokecolor="#4fb3ce" strokeweight=".5pt">
                  <o:lock v:ext="edit" shapetype="f"/>
                </v:line>
                <v:line id="Line 19" o:spid="_x0000_s1036" style="position:absolute;visibility:visible;mso-wrap-style:square" from="3657,1902" to="6222,19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wAFxwAAAOAAAAAPAAAAZHJzL2Rvd25yZXYueG1sRI9Ba8JA&#13;&#10;FITvQv/D8gredBORINFVSotYPAhqIe3tkX1NQnffhuw2xn/vCoKXgWGYb5jVZrBG9NT5xrGCdJqA&#13;&#10;IC6dbrhS8HXeThYgfEDWaByTgit52KxfRivMtbvwkfpTqESEsM9RQR1Cm0vpy5os+qlriWP26zqL&#13;&#10;IdqukrrDS4RbI2dJkkmLDceFGlt6r6n8O/1bBYedzdy+90WBVWZ+TDq/cv+t1Ph1+FhGeVuCCDSE&#13;&#10;Z+OB+NQKZincD8UzINc3AAAA//8DAFBLAQItABQABgAIAAAAIQDb4fbL7gAAAIUBAAATAAAAAAAA&#13;&#10;AAAAAAAAAAAAAABbQ29udGVudF9UeXBlc10ueG1sUEsBAi0AFAAGAAgAAAAhAFr0LFu/AAAAFQEA&#13;&#10;AAsAAAAAAAAAAAAAAAAAHwEAAF9yZWxzLy5yZWxzUEsBAi0AFAAGAAgAAAAhAFLLAAXHAAAA4AAA&#13;&#10;AA8AAAAAAAAAAAAAAAAABwIAAGRycy9kb3ducmV2LnhtbFBLBQYAAAAAAwADALcAAAD7AgAAAAA=&#13;&#10;" strokecolor="#4fb3ce" strokeweight=".5pt">
                  <o:lock v:ext="edit" shapetype="f"/>
                </v:line>
                <v:line id="Line 18" o:spid="_x0000_s1037" style="position:absolute;visibility:visible;mso-wrap-style:square" from="6222,1902" to="8787,19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Z5yxwAAAOAAAAAPAAAAZHJzL2Rvd25yZXYueG1sRI9Ba8JA&#13;&#10;FITvBf/D8oTe6iahhBJdgyil0kOhKqi3R/aZBHffhuwa47/vFgq9DAzDfMMsytEaMVDvW8cK0lkC&#13;&#10;grhyuuVawWH//vIGwgdkjcYxKXiQh3I5eVpgod2dv2nYhVpECPsCFTQhdIWUvmrIop+5jjhmF9db&#13;&#10;DNH2tdQ93iPcGpklSS4tthwXGuxo3VB13d2sgq8Pm7vPwR+PWOfmbNLXBw8npZ6n42YeZTUHEWgM&#13;&#10;/40/xFYryDL4PRTPgFz+AAAA//8DAFBLAQItABQABgAIAAAAIQDb4fbL7gAAAIUBAAATAAAAAAAA&#13;&#10;AAAAAAAAAAAAAABbQ29udGVudF9UeXBlc10ueG1sUEsBAi0AFAAGAAgAAAAhAFr0LFu/AAAAFQEA&#13;&#10;AAsAAAAAAAAAAAAAAAAAHwEAAF9yZWxzLy5yZWxzUEsBAi0AFAAGAAgAAAAhAKIZnnLHAAAA4AAA&#13;&#10;AA8AAAAAAAAAAAAAAAAABwIAAGRycy9kb3ducmV2LnhtbFBLBQYAAAAAAwADALcAAAD7AgAAAAA=&#13;&#10;" strokecolor="#4fb3ce" strokeweight=".5pt">
                  <o:lock v:ext="edit" shapetype="f"/>
                </v:line>
                <v:line id="Line 17" o:spid="_x0000_s1038" style="position:absolute;visibility:visible;mso-wrap-style:square" from="8787,1902" to="11352,19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TvpxwAAAOAAAAAPAAAAZHJzL2Rvd25yZXYueG1sRI9Ba8JA&#13;&#10;FITvgv9heUJvutGWUGI2IpZi6UHQFmxvj+wzCe6+Ddk1xn/fFYReBoZhvmHy1WCN6KnzjWMF81kC&#13;&#10;grh0uuFKwffX+/QVhA/IGo1jUnAjD6tiPMox0+7Ke+oPoRIRwj5DBXUIbSalL2uy6GeuJY7ZyXUW&#13;&#10;Q7RdJXWH1wi3Ri6SJJUWG44LNba0qak8Hy5WwW5rU/fZ++MRq9T8mvnLjfsfpZ4mw9syynoJItAQ&#13;&#10;/hsPxIdWsHiG+6F4BmTxBwAA//8DAFBLAQItABQABgAIAAAAIQDb4fbL7gAAAIUBAAATAAAAAAAA&#13;&#10;AAAAAAAAAAAAAABbQ29udGVudF9UeXBlc10ueG1sUEsBAi0AFAAGAAgAAAAhAFr0LFu/AAAAFQEA&#13;&#10;AAsAAAAAAAAAAAAAAAAAHwEAAF9yZWxzLy5yZWxzUEsBAi0AFAAGAAgAAAAhAM1VO+nHAAAA4AAA&#13;&#10;AA8AAAAAAAAAAAAAAAAABwIAAGRycy9kb3ducmV2LnhtbFBLBQYAAAAAAwADALcAAAD7AgAAAAA=&#13;&#10;" strokecolor="#4fb3ce" strokeweight=".5pt">
                  <o:lock v:ext="edit" shapetype="f"/>
                </v:line>
                <v:shapetype id="_x0000_t202" coordsize="21600,21600" o:spt="202" path="m,l,21600r21600,l21600,xe">
                  <v:stroke joinstyle="miter"/>
                  <v:path gradientshapeok="t" o:connecttype="rect"/>
                </v:shapetype>
                <v:shape id="Text Box 16" o:spid="_x0000_s1039" type="#_x0000_t202" style="position:absolute;left:8966;top:349;width:1400;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1AE8FAEF" w14:textId="77777777" w:rsidR="003B3113" w:rsidRDefault="00C33A7D">
                        <w:pPr>
                          <w:spacing w:before="4"/>
                          <w:rPr>
                            <w:rFonts w:ascii="Arial"/>
                            <w:sz w:val="18"/>
                          </w:rPr>
                        </w:pPr>
                        <w:r>
                          <w:rPr>
                            <w:rFonts w:ascii="Arial"/>
                            <w:color w:val="231F20"/>
                            <w:w w:val="105"/>
                            <w:sz w:val="18"/>
                          </w:rPr>
                          <w:t>lacrosse balls</w:t>
                        </w:r>
                      </w:p>
                      <w:p w14:paraId="76EF558C" w14:textId="77777777" w:rsidR="003B3113" w:rsidRDefault="00C33A7D">
                        <w:pPr>
                          <w:spacing w:before="93"/>
                          <w:rPr>
                            <w:rFonts w:ascii="Arial"/>
                            <w:sz w:val="18"/>
                          </w:rPr>
                        </w:pPr>
                        <w:r>
                          <w:rPr>
                            <w:rFonts w:ascii="Arial"/>
                            <w:color w:val="231F20"/>
                            <w:w w:val="105"/>
                            <w:sz w:val="18"/>
                          </w:rPr>
                          <w:t>table tennis</w:t>
                        </w:r>
                        <w:r>
                          <w:rPr>
                            <w:rFonts w:ascii="Arial"/>
                            <w:color w:val="231F20"/>
                            <w:spacing w:val="-30"/>
                            <w:w w:val="105"/>
                            <w:sz w:val="18"/>
                          </w:rPr>
                          <w:t xml:space="preserve"> </w:t>
                        </w:r>
                        <w:r>
                          <w:rPr>
                            <w:rFonts w:ascii="Arial"/>
                            <w:color w:val="231F20"/>
                            <w:w w:val="105"/>
                            <w:sz w:val="18"/>
                          </w:rPr>
                          <w:t>balls</w:t>
                        </w:r>
                      </w:p>
                    </w:txbxContent>
                  </v:textbox>
                </v:shape>
                <v:shape id="Text Box 15" o:spid="_x0000_s1040" type="#_x0000_t202" style="position:absolute;left:6401;top:349;width:1003;height:1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0029056E" w14:textId="77777777" w:rsidR="003B3113" w:rsidRDefault="00C33A7D">
                        <w:pPr>
                          <w:spacing w:before="4" w:line="348" w:lineRule="auto"/>
                          <w:ind w:right="26"/>
                          <w:rPr>
                            <w:rFonts w:ascii="Arial"/>
                            <w:sz w:val="18"/>
                          </w:rPr>
                        </w:pPr>
                        <w:r>
                          <w:rPr>
                            <w:rFonts w:ascii="Arial"/>
                            <w:color w:val="231F20"/>
                            <w:w w:val="105"/>
                            <w:sz w:val="18"/>
                          </w:rPr>
                          <w:t>cotton balls foam balls stress balls rugby balls</w:t>
                        </w:r>
                      </w:p>
                      <w:p w14:paraId="40C1F114" w14:textId="77777777" w:rsidR="003B3113" w:rsidRDefault="00C33A7D">
                        <w:pPr>
                          <w:spacing w:line="207" w:lineRule="exact"/>
                          <w:rPr>
                            <w:rFonts w:ascii="Arial"/>
                            <w:sz w:val="18"/>
                          </w:rPr>
                        </w:pPr>
                        <w:r>
                          <w:rPr>
                            <w:rFonts w:ascii="Arial"/>
                            <w:color w:val="231F20"/>
                            <w:w w:val="105"/>
                            <w:sz w:val="18"/>
                          </w:rPr>
                          <w:t>cricket balls</w:t>
                        </w:r>
                      </w:p>
                    </w:txbxContent>
                  </v:textbox>
                </v:shape>
                <v:shape id="Text Box 14" o:spid="_x0000_s1041" type="#_x0000_t202" style="position:absolute;left:3836;top:349;width:1001;height:1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1DA6D79D" w14:textId="77777777" w:rsidR="003B3113" w:rsidRDefault="00C33A7D">
                        <w:pPr>
                          <w:spacing w:before="4" w:line="348" w:lineRule="auto"/>
                          <w:rPr>
                            <w:rFonts w:ascii="Arial"/>
                            <w:sz w:val="18"/>
                          </w:rPr>
                        </w:pPr>
                        <w:r>
                          <w:rPr>
                            <w:rFonts w:ascii="Arial"/>
                            <w:color w:val="231F20"/>
                            <w:w w:val="105"/>
                            <w:sz w:val="18"/>
                          </w:rPr>
                          <w:t xml:space="preserve">golf balls beach balls rubber </w:t>
                        </w:r>
                        <w:r>
                          <w:rPr>
                            <w:rFonts w:ascii="Arial"/>
                            <w:color w:val="231F20"/>
                            <w:spacing w:val="-5"/>
                            <w:w w:val="105"/>
                            <w:sz w:val="18"/>
                          </w:rPr>
                          <w:t xml:space="preserve">balls </w:t>
                        </w:r>
                        <w:r>
                          <w:rPr>
                            <w:rFonts w:ascii="Arial"/>
                            <w:color w:val="231F20"/>
                            <w:w w:val="105"/>
                            <w:sz w:val="18"/>
                          </w:rPr>
                          <w:t>plush</w:t>
                        </w:r>
                        <w:r>
                          <w:rPr>
                            <w:rFonts w:ascii="Arial"/>
                            <w:color w:val="231F20"/>
                            <w:spacing w:val="-16"/>
                            <w:w w:val="105"/>
                            <w:sz w:val="18"/>
                          </w:rPr>
                          <w:t xml:space="preserve"> </w:t>
                        </w:r>
                        <w:r>
                          <w:rPr>
                            <w:rFonts w:ascii="Arial"/>
                            <w:color w:val="231F20"/>
                            <w:w w:val="105"/>
                            <w:sz w:val="18"/>
                          </w:rPr>
                          <w:t>balls</w:t>
                        </w:r>
                      </w:p>
                      <w:p w14:paraId="24AA6B64" w14:textId="77777777" w:rsidR="003B3113" w:rsidRDefault="00C33A7D">
                        <w:pPr>
                          <w:spacing w:line="207" w:lineRule="exact"/>
                          <w:rPr>
                            <w:rFonts w:ascii="Arial"/>
                            <w:sz w:val="18"/>
                          </w:rPr>
                        </w:pPr>
                        <w:r>
                          <w:rPr>
                            <w:rFonts w:ascii="Arial"/>
                            <w:color w:val="231F20"/>
                            <w:w w:val="105"/>
                            <w:sz w:val="18"/>
                          </w:rPr>
                          <w:t>pom-poms</w:t>
                        </w:r>
                      </w:p>
                    </w:txbxContent>
                  </v:textbox>
                </v:shape>
                <v:shape id="Text Box 13" o:spid="_x0000_s1042" type="#_x0000_t202" style="position:absolute;left:1271;top:349;width:993;height:1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04C12FCF" w14:textId="77777777" w:rsidR="003B3113" w:rsidRDefault="00C33A7D">
                        <w:pPr>
                          <w:spacing w:before="4" w:line="348" w:lineRule="auto"/>
                          <w:rPr>
                            <w:rFonts w:ascii="Arial"/>
                            <w:sz w:val="18"/>
                          </w:rPr>
                        </w:pPr>
                        <w:r>
                          <w:rPr>
                            <w:rFonts w:ascii="Arial"/>
                            <w:color w:val="231F20"/>
                            <w:w w:val="105"/>
                            <w:sz w:val="18"/>
                          </w:rPr>
                          <w:t>basketballs baseballs ten</w:t>
                        </w:r>
                        <w:r>
                          <w:rPr>
                            <w:rFonts w:ascii="Arial"/>
                            <w:color w:val="231F20"/>
                            <w:w w:val="105"/>
                            <w:sz w:val="18"/>
                          </w:rPr>
                          <w:t xml:space="preserve">nis balls soccer </w:t>
                        </w:r>
                        <w:r>
                          <w:rPr>
                            <w:rFonts w:ascii="Arial"/>
                            <w:color w:val="231F20"/>
                            <w:spacing w:val="-5"/>
                            <w:w w:val="105"/>
                            <w:sz w:val="18"/>
                          </w:rPr>
                          <w:t>balls</w:t>
                        </w:r>
                      </w:p>
                      <w:p w14:paraId="0253BA5F" w14:textId="77777777" w:rsidR="003B3113" w:rsidRDefault="00C33A7D">
                        <w:pPr>
                          <w:spacing w:line="207" w:lineRule="exact"/>
                          <w:rPr>
                            <w:rFonts w:ascii="Arial"/>
                            <w:sz w:val="18"/>
                          </w:rPr>
                        </w:pPr>
                        <w:proofErr w:type="spellStart"/>
                        <w:r>
                          <w:rPr>
                            <w:rFonts w:ascii="Arial"/>
                            <w:color w:val="231F20"/>
                            <w:w w:val="105"/>
                            <w:sz w:val="18"/>
                          </w:rPr>
                          <w:t>wiffle</w:t>
                        </w:r>
                        <w:proofErr w:type="spellEnd"/>
                        <w:r>
                          <w:rPr>
                            <w:rFonts w:ascii="Arial"/>
                            <w:color w:val="231F20"/>
                            <w:w w:val="105"/>
                            <w:sz w:val="18"/>
                          </w:rPr>
                          <w:t xml:space="preserve"> balls</w:t>
                        </w:r>
                      </w:p>
                    </w:txbxContent>
                  </v:textbox>
                </v:shape>
                <w10:wrap type="topAndBottom" anchorx="page"/>
              </v:group>
            </w:pict>
          </mc:Fallback>
        </mc:AlternateContent>
      </w:r>
    </w:p>
    <w:p w14:paraId="4285A85F" w14:textId="77777777" w:rsidR="003B3113" w:rsidRDefault="00C33A7D">
      <w:pPr>
        <w:pStyle w:val="BodyText"/>
        <w:spacing w:before="145" w:line="290" w:lineRule="auto"/>
        <w:ind w:left="291" w:right="416"/>
        <w:jc w:val="both"/>
      </w:pPr>
      <w:r>
        <w:rPr>
          <w:color w:val="231F20"/>
        </w:rPr>
        <w:t xml:space="preserve">During our study of balls, children will develop language and literacy skills as they name and describe the balls’ </w:t>
      </w:r>
      <w:r>
        <w:rPr>
          <w:color w:val="231F20"/>
          <w:spacing w:val="-3"/>
        </w:rPr>
        <w:t xml:space="preserve">color, </w:t>
      </w:r>
      <w:r>
        <w:rPr>
          <w:color w:val="231F20"/>
        </w:rPr>
        <w:t xml:space="preserve">texture, and size; math skills as they compare balls’ sizes; motor skills as they handle balls and explore how they </w:t>
      </w:r>
      <w:r>
        <w:rPr>
          <w:color w:val="231F20"/>
          <w:spacing w:val="-5"/>
        </w:rPr>
        <w:t xml:space="preserve">move; </w:t>
      </w:r>
      <w:r>
        <w:rPr>
          <w:color w:val="231F20"/>
        </w:rPr>
        <w:t xml:space="preserve">and social skills as they take turns rolling, kicking, and tossing balls to each </w:t>
      </w:r>
      <w:r>
        <w:rPr>
          <w:color w:val="231F20"/>
          <w:spacing w:val="-3"/>
        </w:rPr>
        <w:t>other.</w:t>
      </w:r>
    </w:p>
    <w:p w14:paraId="1C992CBD" w14:textId="77777777" w:rsidR="003B3113" w:rsidRDefault="003B3113">
      <w:pPr>
        <w:pStyle w:val="BodyText"/>
        <w:spacing w:before="7"/>
        <w:rPr>
          <w:sz w:val="26"/>
        </w:rPr>
      </w:pPr>
    </w:p>
    <w:p w14:paraId="3B561B8A" w14:textId="77777777" w:rsidR="003B3113" w:rsidRDefault="00C33A7D">
      <w:pPr>
        <w:pStyle w:val="Heading1"/>
        <w:ind w:left="291"/>
        <w:jc w:val="both"/>
      </w:pPr>
      <w:r>
        <w:rPr>
          <w:color w:val="4FB3CE"/>
          <w:w w:val="105"/>
        </w:rPr>
        <w:t>What You Can Do at Home</w:t>
      </w:r>
    </w:p>
    <w:p w14:paraId="716B3E8B" w14:textId="77777777" w:rsidR="003B3113" w:rsidRDefault="00C33A7D">
      <w:pPr>
        <w:pStyle w:val="BodyText"/>
        <w:spacing w:before="70" w:line="290" w:lineRule="auto"/>
        <w:ind w:left="291" w:right="236"/>
      </w:pPr>
      <w:r>
        <w:rPr>
          <w:color w:val="231F20"/>
        </w:rPr>
        <w:t>Notice the welcome ac</w:t>
      </w:r>
      <w:r>
        <w:rPr>
          <w:color w:val="231F20"/>
        </w:rPr>
        <w:t xml:space="preserve">tivity set up each morning for you to engage in with your child. These activities reflect what we are currently learning and investigating in the classroom and can give </w:t>
      </w:r>
      <w:proofErr w:type="spellStart"/>
      <w:r>
        <w:rPr>
          <w:color w:val="231F20"/>
        </w:rPr>
        <w:t>you</w:t>
      </w:r>
      <w:proofErr w:type="spellEnd"/>
      <w:r>
        <w:rPr>
          <w:color w:val="231F20"/>
        </w:rPr>
        <w:t xml:space="preserve"> ideas of activities you can do with your child at home to support their learning.</w:t>
      </w:r>
    </w:p>
    <w:p w14:paraId="3A4B4A4A" w14:textId="77777777" w:rsidR="003B3113" w:rsidRDefault="00C33A7D">
      <w:pPr>
        <w:pStyle w:val="BodyText"/>
        <w:spacing w:before="162" w:line="290" w:lineRule="auto"/>
        <w:ind w:left="291" w:right="236"/>
      </w:pPr>
      <w:r>
        <w:rPr>
          <w:color w:val="231F20"/>
        </w:rPr>
        <w:t>L</w:t>
      </w:r>
      <w:r>
        <w:rPr>
          <w:color w:val="231F20"/>
        </w:rPr>
        <w:t>ook through balls that you have at home to create your own ball collection. Explore the collection with your child. Name the different types of balls, describe what the balls look and feel like, and invite your child to compare the balls’ sizes and colors.</w:t>
      </w:r>
      <w:r>
        <w:rPr>
          <w:color w:val="231F20"/>
        </w:rPr>
        <w:t xml:space="preserve"> Choose two or three different balls and invite your child to explore the different ways the balls move. Ask your child to notice what happens when they roll, bounce, kick, and throw the balls to you.</w:t>
      </w:r>
    </w:p>
    <w:p w14:paraId="756DD305" w14:textId="77777777" w:rsidR="003B3113" w:rsidRDefault="00C33A7D">
      <w:pPr>
        <w:pStyle w:val="BodyText"/>
        <w:spacing w:before="162"/>
        <w:ind w:left="291"/>
      </w:pPr>
      <w:r>
        <w:rPr>
          <w:color w:val="231F20"/>
        </w:rPr>
        <w:t>Thank you for being a part of our study and our learnin</w:t>
      </w:r>
      <w:r>
        <w:rPr>
          <w:color w:val="231F20"/>
        </w:rPr>
        <w:t>g!</w:t>
      </w:r>
    </w:p>
    <w:p w14:paraId="1145545D" w14:textId="77777777" w:rsidR="003B3113" w:rsidRDefault="003B3113">
      <w:pPr>
        <w:sectPr w:rsidR="003B3113">
          <w:headerReference w:type="default" r:id="rId6"/>
          <w:type w:val="continuous"/>
          <w:pgSz w:w="12240" w:h="15670"/>
          <w:pgMar w:top="2760" w:right="780" w:bottom="280" w:left="800" w:header="2083" w:footer="720" w:gutter="0"/>
          <w:cols w:space="720"/>
        </w:sectPr>
      </w:pPr>
    </w:p>
    <w:p w14:paraId="069BF028" w14:textId="50457FDA" w:rsidR="003B3113" w:rsidRDefault="003B3113">
      <w:pPr>
        <w:pStyle w:val="BodyText"/>
        <w:spacing w:before="163"/>
        <w:ind w:left="111"/>
      </w:pPr>
      <w:bookmarkStart w:id="0" w:name="_GoBack"/>
      <w:bookmarkEnd w:id="0"/>
    </w:p>
    <w:sectPr w:rsidR="003B3113">
      <w:headerReference w:type="default" r:id="rId7"/>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62D5" w14:textId="77777777" w:rsidR="00C33A7D" w:rsidRDefault="00C33A7D">
      <w:r>
        <w:separator/>
      </w:r>
    </w:p>
  </w:endnote>
  <w:endnote w:type="continuationSeparator" w:id="0">
    <w:p w14:paraId="32A6163F" w14:textId="77777777" w:rsidR="00C33A7D" w:rsidRDefault="00C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C6C8A" w14:textId="77777777" w:rsidR="00C33A7D" w:rsidRDefault="00C33A7D">
      <w:r>
        <w:separator/>
      </w:r>
    </w:p>
  </w:footnote>
  <w:footnote w:type="continuationSeparator" w:id="0">
    <w:p w14:paraId="508DC102" w14:textId="77777777" w:rsidR="00C33A7D" w:rsidRDefault="00C3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8D00" w14:textId="77777777" w:rsidR="003B3113" w:rsidRDefault="004D6A00">
    <w:pPr>
      <w:pStyle w:val="BodyText"/>
      <w:spacing w:line="14" w:lineRule="auto"/>
      <w:rPr>
        <w:sz w:val="20"/>
      </w:rPr>
    </w:pPr>
    <w:r>
      <w:rPr>
        <w:noProof/>
      </w:rPr>
      <mc:AlternateContent>
        <mc:Choice Requires="wps">
          <w:drawing>
            <wp:anchor distT="0" distB="0" distL="114300" distR="114300" simplePos="0" relativeHeight="251539456" behindDoc="1" locked="0" layoutInCell="1" allowOverlap="1" wp14:anchorId="74CBA2E4" wp14:editId="4334F8AB">
              <wp:simplePos x="0" y="0"/>
              <wp:positionH relativeFrom="page">
                <wp:posOffset>693420</wp:posOffset>
              </wp:positionH>
              <wp:positionV relativeFrom="page">
                <wp:posOffset>1750695</wp:posOffset>
              </wp:positionV>
              <wp:extent cx="651510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C8F8" id="Line 4"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iLgvwEAAG0DAAAOAAAAZHJzL2Uyb0RvYy54bWysU8Fu2zAMvQ/YPwi6L7aTpRiMOD00yy7Z&#13;&#10;FqDbBzCSHAuTRUFSYufvR8lJum63oRdC1COfyEdq9Tj2hp2VDxptw6tZyZmyAqW2x4b//LH98Imz&#13;&#10;EMFKMGhVwy8q8Mf1+3erwdVqjh0aqTwjEhvqwTW8i9HVRRFEp3oIM3TKEtii7yGS64+F9DAQe2+K&#13;&#10;eVk+FAN66TwKFQLdbiaQrzN/2yoRv7dtUJGZhlNtMVuf7SHZYr2C+ujBdVpcy4D/qKIHbenRO9UG&#13;&#10;IrCT1/9Q9Vp4DNjGmcC+wLbVQuUeqJuq/Kub5w6cyr2QOMHdZQpvRyu+nfeeadnwRcWZhZ5mtNNW&#13;&#10;sY9JmsGFmiKe7N6n5sRon90Oxa9AWPEKTE5wRHUYvqIkEjhFzIqMre9TMvXKxiz85S68GiMTdPmw&#13;&#10;rJZVSfMRN6yA+pbofIhfFPYsHRpuqLpMDOddiKkQqG8h6R2LW21MnquxbCDyxbLMCQGNlglMYcEf&#13;&#10;D0/GszPQZswX1Xael4HIXoUl5g2EborL0LQzHk9W5lc6BfLz9RxBm+lMRMZeVUrCTGIeUF72/qYe&#13;&#10;zTSXf92/tDR/+jn75ZesfwMAAP//AwBQSwMEFAAGAAgAAAAhACXZNFvjAAAAEQEAAA8AAABkcnMv&#13;&#10;ZG93bnJldi54bWxMT01PwkAQvZvwHzZD4k22LSJQuiV+xMQEL6IXb0t3aBu6s7W7lOKvd0hM9DLJ&#13;&#10;e/PmzXvZerCN6LHztSMF8SQCgVQ4U1Op4OP9+WYBwgdNRjeOUMEZPazz0VWmU+NO9Ib9NpSCTcin&#13;&#10;WkEVQptK6YsKrfYT1yLxbu86qwPDrpSm0yc2t41MouhOWl0Tf6h0i48VFoft0Sq49d+GXvyiN+f9&#13;&#10;5vXz4UvGU9krdT0enlY87lcgAg7h7wIuHTg/5Bxs545kvGgYR8uEpQqS+WwO4qKIpzOmdr+UzDP5&#13;&#10;v0n+AwAA//8DAFBLAQItABQABgAIAAAAIQC2gziS/gAAAOEBAAATAAAAAAAAAAAAAAAAAAAAAABb&#13;&#10;Q29udGVudF9UeXBlc10ueG1sUEsBAi0AFAAGAAgAAAAhADj9If/WAAAAlAEAAAsAAAAAAAAAAAAA&#13;&#10;AAAALwEAAF9yZWxzLy5yZWxzUEsBAi0AFAAGAAgAAAAhAAhmIuC/AQAAbQMAAA4AAAAAAAAAAAAA&#13;&#10;AAAALgIAAGRycy9lMm9Eb2MueG1sUEsBAi0AFAAGAAgAAAAhACXZNFvjAAAAEQEAAA8AAAAAAAAA&#13;&#10;AAAAAAAAGQQAAGRycy9kb3ducmV2LnhtbFBLBQYAAAAABAAEAPMAAAApBQ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0480" behindDoc="1" locked="0" layoutInCell="1" allowOverlap="1" wp14:anchorId="62348B11" wp14:editId="14C7E7F1">
              <wp:simplePos x="0" y="0"/>
              <wp:positionH relativeFrom="page">
                <wp:posOffset>680720</wp:posOffset>
              </wp:positionH>
              <wp:positionV relativeFrom="page">
                <wp:posOffset>1310005</wp:posOffset>
              </wp:positionV>
              <wp:extent cx="2141220" cy="38354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1624" w14:textId="77777777" w:rsidR="003B3113" w:rsidRDefault="00C33A7D">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8B11" id="_x0000_t202" coordsize="21600,21600" o:spt="202" path="m,l,21600r21600,l21600,xe">
              <v:stroke joinstyle="miter"/>
              <v:path gradientshapeok="t" o:connecttype="rect"/>
            </v:shapetype>
            <v:shape id="Text Box 3" o:spid="_x0000_s1043" type="#_x0000_t202" style="position:absolute;margin-left:53.6pt;margin-top:103.15pt;width:168.6pt;height:30.2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kVL2gEAAKADAAAOAAAAZHJzL2Uyb0RvYy54bWysU9tu2zAMfR+wfxD03jhxuqEw4hRbiw4D&#13;&#10;uq1Auw+QZSkWZokapcTOvn6UHKft9jbsRaB5OTyHpDfXo+3ZQWEw4Gq+Wiw5U05Ca9yu5t+f7i6u&#13;&#10;OAtRuFb04FTNjyrw6+3bN5vBV6qEDvpWISMQF6rB17yL0VdFEWSnrAgL8MpRUANaEekTd0WLYiB0&#13;&#10;2xflcvm+GABbjyBVCOS9nYJ8m/G1VjJ+0zqoyPqaE7eYX8xvk95iuxHVDoXvjDzREP/AwgrjqOkZ&#13;&#10;6lZEwfZo/oKyRiIE0HEhwRagtZEqayA1q+Ufah474VXWQsMJ/jym8P9g5dfDAzLT1nxN43HC0o6e&#13;&#10;1BjZRxjZOo1n8KGirEdPeXEkN605Sw3+HuSPQCnFi5ypIKTsZvgCLeGJfYRcMWq0aUgkmxEMNTye&#13;&#10;d5B6SnKWq8tVWVJIUmx9tX53mZdUiGqu9hjiJwWWJaPmSDvO6OJwH2JiI6o5JTVzcGf6Pu+5d68c&#13;&#10;lJg8mX0iPFGPYzOeZDfQHkkHwnQ2dOZkdIC/OBvoZGoefu4FKs76z452ku5rNnA2mtkQTlJpzSNn&#13;&#10;k3kTpzvcezS7jpCnsTr4QPPSJktJg51YnHjSGWSFp5NNd/byO2c9/1jb3wA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LZ6RUvaAQAAoAMAAA4AAAAAAAAAAAAAAAAALgIAAGRycy9lMm9Eb2MueG1sUEsBAi0AFAAG&#13;&#10;AAgAAAAhAGgVgqbjAAAAEAEAAA8AAAAAAAAAAAAAAAAANAQAAGRycy9kb3ducmV2LnhtbFBLBQYA&#13;&#10;AAAABAAEAPMAAABEBQAAAAA=&#13;&#10;" filled="f" stroked="f">
              <v:path arrowok="t"/>
              <v:textbox inset="0,0,0,0">
                <w:txbxContent>
                  <w:p w14:paraId="5AAA1624" w14:textId="77777777" w:rsidR="003B3113" w:rsidRDefault="00C33A7D">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1766" w14:textId="77777777" w:rsidR="003B3113" w:rsidRDefault="004D6A00">
    <w:pPr>
      <w:pStyle w:val="BodyText"/>
      <w:spacing w:line="14" w:lineRule="auto"/>
      <w:rPr>
        <w:sz w:val="20"/>
      </w:rPr>
    </w:pPr>
    <w:r>
      <w:rPr>
        <w:noProof/>
      </w:rPr>
      <mc:AlternateContent>
        <mc:Choice Requires="wps">
          <w:drawing>
            <wp:anchor distT="0" distB="0" distL="114300" distR="114300" simplePos="0" relativeHeight="251541504" behindDoc="1" locked="0" layoutInCell="1" allowOverlap="1" wp14:anchorId="5419B715" wp14:editId="799172BF">
              <wp:simplePos x="0" y="0"/>
              <wp:positionH relativeFrom="page">
                <wp:posOffset>579120</wp:posOffset>
              </wp:positionH>
              <wp:positionV relativeFrom="page">
                <wp:posOffset>1750695</wp:posOffset>
              </wp:positionV>
              <wp:extent cx="65151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AA7B" id="Line 2"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0mXvwEAAG0DAAAOAAAAZHJzL2Uyb0RvYy54bWysU02PEzEMvSPxH6Lc6XysuoJRp3vYUi4F&#13;&#10;Ki38ADfJdCIycZSknem/x8m0hYUb4mLFefaL/eysnqbBsLPyQaNtebUoOVNWoNT22PLv37bv3nMW&#13;&#10;IlgJBq1q+UUF/rR++2Y1ukbV2KORyjMisaEZXcv7GF1TFEH0aoCwQKcsgR36ASK5/lhIDyOxD6ao&#13;&#10;y/KxGNFL51GoEOh2M4N8nfm7Ton4teuCisy0nGqL2fpsD8kW6xU0Rw+u1+JaBvxDFQNoS4/eqTYQ&#13;&#10;gZ28/otq0MJjwC4uBA4Fdp0WKvdA3VTlH9289OBU7oXECe4uU/h/tOLLee+Zli2vP3BmYaAZ7bRV&#13;&#10;rE7SjC40FPFs9z41Jyb74nYofgTCildgcoIjqsP4GSWRwCliVmTq/JCSqVc2ZeEvd+HVFJmgy8dl&#13;&#10;taxKmo+4YQU0t0TnQ/ykcGDp0HJD1WViOO9CTIVAcwtJ71jcamPyXI1lI5E/LMucENBomcAUFvzx&#13;&#10;8Gw8OwNtRv1Qbeu8DET2KiwxbyD0c1yG5p3xeLIyv9IrkB+v5wjazGciMvaqUhJmFvOA8rL3N/Vo&#13;&#10;prn86/6lpfndz9m/fsn6JwAAAP//AwBQSwMEFAAGAAgAAAAhACTvijziAAAAEAEAAA8AAABkcnMv&#13;&#10;ZG93bnJldi54bWxMT8lOwzAQvSPxD9YgcaOOw5KSxqlYhIRULhQu3Nx4mkTE4xC7acrXM5WQ4DLS&#13;&#10;vHnzlmI5uU6MOITWkwY1S0AgVd62VGt4f3u6mIMI0ZA1nSfUcMAAy/L0pDC59Xt6xXEda8EiFHKj&#13;&#10;oYmxz6UMVYPOhJnvkfi29YMzkdehlnYwexZ3nUyT5EY60xI7NKbHhwarz/XOabgK35aew3y0h+3q&#13;&#10;5eP+S6pLOWp9fjY9LnjcLUBEnOLfBxw7cH4oOdjG78gG0Wm4VSkzNaTZdQbiSFAqY2jzC8mykP+L&#13;&#10;lD8AAAD//wMAUEsBAi0AFAAGAAgAAAAhALaDOJL+AAAA4QEAABMAAAAAAAAAAAAAAAAAAAAAAFtD&#13;&#10;b250ZW50X1R5cGVzXS54bWxQSwECLQAUAAYACAAAACEAOP0h/9YAAACUAQAACwAAAAAAAAAAAAAA&#13;&#10;AAAvAQAAX3JlbHMvLnJlbHNQSwECLQAUAAYACAAAACEA4B9Jl78BAABtAwAADgAAAAAAAAAAAAAA&#13;&#10;AAAuAgAAZHJzL2Uyb0RvYy54bWxQSwECLQAUAAYACAAAACEAJO+KPOIAAAAQAQAADwAAAAAAAAAA&#13;&#10;AAAAAAAZBAAAZHJzL2Rvd25yZXYueG1sUEsFBgAAAAAEAAQA8wAAACgFA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2528" behindDoc="1" locked="0" layoutInCell="1" allowOverlap="1" wp14:anchorId="5BEC0C96" wp14:editId="09ABB26F">
              <wp:simplePos x="0" y="0"/>
              <wp:positionH relativeFrom="page">
                <wp:posOffset>566420</wp:posOffset>
              </wp:positionH>
              <wp:positionV relativeFrom="page">
                <wp:posOffset>1310005</wp:posOffset>
              </wp:positionV>
              <wp:extent cx="2298700" cy="38354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2D36" w14:textId="77777777" w:rsidR="003B3113" w:rsidRDefault="00C33A7D">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0C96" id="_x0000_t202" coordsize="21600,21600" o:spt="202" path="m,l,21600r21600,l21600,xe">
              <v:stroke joinstyle="miter"/>
              <v:path gradientshapeok="t" o:connecttype="rect"/>
            </v:shapetype>
            <v:shape id="Text Box 1" o:spid="_x0000_s1044" type="#_x0000_t202" style="position:absolute;margin-left:44.6pt;margin-top:103.15pt;width:181pt;height:30.2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l6O3AEAAKcDAAAOAAAAZHJzL2Uyb0RvYy54bWysU9uO0zAQfUfiHyy/06RZLiVqugJWi5CW&#13;&#10;i7TLBziO3VjEHjN2m5SvZ+w0ZYE3xIs1mRkfnzNnsr2e7MCOCoMB1/D1quRMOQmdcfuGf324fbbh&#13;&#10;LEThOjGAUw0/qcCvd0+fbEdfqwp6GDqFjEBcqEff8D5GXxdFkL2yIqzAK0dFDWhFpE/cFx2KkdDt&#13;&#10;UFRl+bIYATuPIFUIlL2Zi3yX8bVWMn7WOqjIhoYTt5hPzGebzmK3FfUehe+NPNMQ/8DCCuPo0QvU&#13;&#10;jYiCHdD8BWWNRAig40qCLUBrI1XWQGrW5R9q7nvhVdZCwwn+Mqbw/2Dlp+MXZKZreEVOOWHJowc1&#13;&#10;RfYWJrZO4xl9qKnr3lNfnChNNmepwd+B/BaopXjUM18IqbsdP0JHeOIQId+YNNo0JJLNCIb8OF08&#13;&#10;SG9KSlbV682rkkqSalebqxfPs0mFqJfbHkN8r8CyFDQcyeOMLo53ISY2ol5a0mMObs0wZJ8H91uC&#13;&#10;GlMms0+EZ+pxaqc8kIv6FroTyUGYt4e2nYIe8AdnI21Ow8P3g0DF2fDBkTVpzZYAl6BdAuEkXW14&#13;&#10;5GwO38V5HQ8ezb4n5Hm6Dt7Q2LTJitJ8ZxZnurQNWeh5c9O6Pf7OXb/+r91PAAAA//8DAFBLAwQU&#13;&#10;AAYACAAAACEAoZckReQAAAAPAQAADwAAAGRycy9kb3ducmV2LnhtbExPPU/DMBDdkfgP1iGxUaeB&#13;&#10;piWNU6FWFQNiaKFSRzc+4ojYjmw3df89xwTLSffu3fuoVsn0bEQfOmcFTCcZMLSNU51tBXx+bB8W&#13;&#10;wEKUVsneWRRwxQCr+vamkqVyF7vDcR9bRiI2lFKAjnEoOQ+NRiPDxA1o6fblvJGRVt9y5eWFxE3P&#13;&#10;8ywruJGdJQctB1xrbL73ZyPgsB62b+mo5fs4U6+bfL67+iYJcX+XNksaL0tgEVP8+4DfDpQfagp2&#13;&#10;cmerAusFLJ5zYgrIs+IRGBGeZlNCToQUxRx4XfH/PeofAAAA//8DAFBLAQItABQABgAIAAAAIQC2&#13;&#10;gziS/gAAAOEBAAATAAAAAAAAAAAAAAAAAAAAAABbQ29udGVudF9UeXBlc10ueG1sUEsBAi0AFAAG&#13;&#10;AAgAAAAhADj9If/WAAAAlAEAAAsAAAAAAAAAAAAAAAAALwEAAF9yZWxzLy5yZWxzUEsBAi0AFAAG&#13;&#10;AAgAAAAhAHKaXo7cAQAApwMAAA4AAAAAAAAAAAAAAAAALgIAAGRycy9lMm9Eb2MueG1sUEsBAi0A&#13;&#10;FAAGAAgAAAAhAKGXJEXkAAAADwEAAA8AAAAAAAAAAAAAAAAANgQAAGRycy9kb3ducmV2LnhtbFBL&#13;&#10;BQYAAAAABAAEAPMAAABHBQAAAAA=&#13;&#10;" filled="f" stroked="f">
              <v:path arrowok="t"/>
              <v:textbox inset="0,0,0,0">
                <w:txbxContent>
                  <w:p w14:paraId="55432D36" w14:textId="77777777" w:rsidR="003B3113" w:rsidRDefault="00C33A7D">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13"/>
    <w:rsid w:val="003B3113"/>
    <w:rsid w:val="004D6A00"/>
    <w:rsid w:val="00C3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36DBF"/>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2020-05-18T16:35:00Z</dcterms:created>
  <dcterms:modified xsi:type="dcterms:W3CDTF">2020-05-18T16:35:00Z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